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276D9" w14:textId="77777777" w:rsidR="00824A55" w:rsidRDefault="00824A5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2358"/>
        <w:gridCol w:w="1170"/>
        <w:gridCol w:w="3060"/>
        <w:gridCol w:w="2268"/>
      </w:tblGrid>
      <w:tr w:rsidR="00E4067F" w:rsidRPr="00FB0325" w14:paraId="6B775D7F" w14:textId="77777777" w:rsidTr="00CD5991">
        <w:trPr>
          <w:trHeight w:val="575"/>
        </w:trPr>
        <w:tc>
          <w:tcPr>
            <w:tcW w:w="2358" w:type="dxa"/>
          </w:tcPr>
          <w:p w14:paraId="753661AF" w14:textId="77777777" w:rsidR="00E4067F" w:rsidRPr="00CD5991" w:rsidRDefault="00E12A1B" w:rsidP="00CD5991">
            <w:pPr>
              <w:rPr>
                <w:color w:val="C00000"/>
                <w:sz w:val="32"/>
                <w:szCs w:val="32"/>
              </w:rPr>
            </w:pPr>
            <w:r w:rsidRPr="00CD5991">
              <w:rPr>
                <w:color w:val="C00000"/>
                <w:sz w:val="32"/>
                <w:szCs w:val="32"/>
              </w:rPr>
              <w:t>School</w:t>
            </w:r>
            <w:r w:rsidR="00CD5991" w:rsidRPr="00CD5991">
              <w:rPr>
                <w:color w:val="C00000"/>
                <w:sz w:val="32"/>
                <w:szCs w:val="32"/>
              </w:rPr>
              <w:t xml:space="preserve">:    </w:t>
            </w:r>
          </w:p>
        </w:tc>
        <w:tc>
          <w:tcPr>
            <w:tcW w:w="1170" w:type="dxa"/>
          </w:tcPr>
          <w:p w14:paraId="424E6458" w14:textId="77777777" w:rsidR="00E4067F" w:rsidRPr="00CD5991" w:rsidRDefault="00E4067F" w:rsidP="00824A55">
            <w:pPr>
              <w:rPr>
                <w:color w:val="C00000"/>
                <w:sz w:val="32"/>
                <w:szCs w:val="32"/>
              </w:rPr>
            </w:pPr>
            <w:r w:rsidRPr="00CD5991">
              <w:rPr>
                <w:color w:val="C00000"/>
                <w:sz w:val="32"/>
                <w:szCs w:val="32"/>
              </w:rPr>
              <w:t>Date:</w:t>
            </w:r>
          </w:p>
        </w:tc>
        <w:tc>
          <w:tcPr>
            <w:tcW w:w="3060" w:type="dxa"/>
          </w:tcPr>
          <w:p w14:paraId="546C61DA" w14:textId="77777777" w:rsidR="00E4067F" w:rsidRPr="00CD5991" w:rsidRDefault="00CD5991" w:rsidP="00824A55">
            <w:pPr>
              <w:rPr>
                <w:color w:val="C00000"/>
                <w:sz w:val="32"/>
                <w:szCs w:val="32"/>
              </w:rPr>
            </w:pPr>
            <w:r w:rsidRPr="00CD5991">
              <w:rPr>
                <w:color w:val="C00000"/>
                <w:sz w:val="32"/>
                <w:szCs w:val="32"/>
              </w:rPr>
              <w:t>Teachers Attending</w:t>
            </w:r>
          </w:p>
        </w:tc>
        <w:tc>
          <w:tcPr>
            <w:tcW w:w="2268" w:type="dxa"/>
          </w:tcPr>
          <w:p w14:paraId="5CF2D8E3" w14:textId="77777777" w:rsidR="00E4067F" w:rsidRPr="00CD5991" w:rsidRDefault="00E4067F" w:rsidP="00824A55">
            <w:pPr>
              <w:rPr>
                <w:color w:val="C00000"/>
                <w:sz w:val="32"/>
                <w:szCs w:val="32"/>
              </w:rPr>
            </w:pPr>
            <w:r w:rsidRPr="00CD5991">
              <w:rPr>
                <w:color w:val="C00000"/>
                <w:sz w:val="32"/>
                <w:szCs w:val="32"/>
              </w:rPr>
              <w:t>Note Taker</w:t>
            </w:r>
            <w:r w:rsidR="00CD5991" w:rsidRPr="00CD5991">
              <w:rPr>
                <w:color w:val="C00000"/>
                <w:sz w:val="32"/>
                <w:szCs w:val="32"/>
              </w:rPr>
              <w:t>:</w:t>
            </w:r>
          </w:p>
        </w:tc>
      </w:tr>
      <w:tr w:rsidR="00E4067F" w:rsidRPr="00FB0325" w14:paraId="222DDAA4" w14:textId="77777777" w:rsidTr="00CD5991">
        <w:trPr>
          <w:trHeight w:val="528"/>
        </w:trPr>
        <w:tc>
          <w:tcPr>
            <w:tcW w:w="2358" w:type="dxa"/>
          </w:tcPr>
          <w:p w14:paraId="5D4AB397" w14:textId="77777777" w:rsidR="00E4067F" w:rsidRDefault="00B24152" w:rsidP="0067432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4067F">
              <w:instrText xml:space="preserve"> FORMTEXT </w:instrText>
            </w:r>
            <w:r>
              <w:fldChar w:fldCharType="separate"/>
            </w:r>
            <w:r w:rsidR="00E4067F">
              <w:rPr>
                <w:noProof/>
              </w:rPr>
              <w:t> </w:t>
            </w:r>
            <w:r w:rsidR="00E4067F">
              <w:rPr>
                <w:noProof/>
              </w:rPr>
              <w:t> </w:t>
            </w:r>
            <w:r w:rsidR="00E4067F">
              <w:rPr>
                <w:noProof/>
              </w:rPr>
              <w:t> </w:t>
            </w:r>
            <w:r w:rsidR="00E4067F">
              <w:rPr>
                <w:noProof/>
              </w:rPr>
              <w:t> </w:t>
            </w:r>
            <w:r w:rsidR="00E4067F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170" w:type="dxa"/>
          </w:tcPr>
          <w:p w14:paraId="15D89BC6" w14:textId="77777777" w:rsidR="00E4067F" w:rsidRDefault="00B24152" w:rsidP="00824A55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067F">
              <w:instrText xml:space="preserve"> FORMTEXT </w:instrText>
            </w:r>
            <w:r>
              <w:fldChar w:fldCharType="separate"/>
            </w:r>
            <w:r w:rsidR="00E4067F">
              <w:rPr>
                <w:noProof/>
              </w:rPr>
              <w:t> </w:t>
            </w:r>
            <w:r w:rsidR="00E4067F">
              <w:rPr>
                <w:noProof/>
              </w:rPr>
              <w:t> </w:t>
            </w:r>
            <w:r w:rsidR="00E4067F">
              <w:rPr>
                <w:noProof/>
              </w:rPr>
              <w:t> </w:t>
            </w:r>
            <w:r w:rsidR="00E4067F">
              <w:rPr>
                <w:noProof/>
              </w:rPr>
              <w:t> </w:t>
            </w:r>
            <w:r w:rsidR="00E4067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</w:tcPr>
          <w:p w14:paraId="31DCAE55" w14:textId="77777777" w:rsidR="00E4067F" w:rsidRDefault="00B24152" w:rsidP="00824A55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067F">
              <w:instrText xml:space="preserve"> FORMTEXT </w:instrText>
            </w:r>
            <w:r>
              <w:fldChar w:fldCharType="separate"/>
            </w:r>
            <w:r w:rsidR="00E4067F">
              <w:rPr>
                <w:noProof/>
              </w:rPr>
              <w:t> </w:t>
            </w:r>
            <w:r w:rsidR="00E4067F">
              <w:rPr>
                <w:noProof/>
              </w:rPr>
              <w:t> </w:t>
            </w:r>
            <w:r w:rsidR="00E4067F">
              <w:rPr>
                <w:noProof/>
              </w:rPr>
              <w:t> </w:t>
            </w:r>
            <w:r w:rsidR="00E4067F">
              <w:rPr>
                <w:noProof/>
              </w:rPr>
              <w:t> </w:t>
            </w:r>
            <w:r w:rsidR="00E4067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14:paraId="7A18BD94" w14:textId="77777777" w:rsidR="00E4067F" w:rsidRDefault="00B24152" w:rsidP="00824A55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067F">
              <w:instrText xml:space="preserve"> FORMTEXT </w:instrText>
            </w:r>
            <w:r>
              <w:fldChar w:fldCharType="separate"/>
            </w:r>
            <w:r w:rsidR="00E4067F">
              <w:rPr>
                <w:noProof/>
              </w:rPr>
              <w:t> </w:t>
            </w:r>
            <w:r w:rsidR="00E4067F">
              <w:rPr>
                <w:noProof/>
              </w:rPr>
              <w:t> </w:t>
            </w:r>
            <w:r w:rsidR="00E4067F">
              <w:rPr>
                <w:noProof/>
              </w:rPr>
              <w:t> </w:t>
            </w:r>
            <w:r w:rsidR="00E4067F">
              <w:rPr>
                <w:noProof/>
              </w:rPr>
              <w:t> </w:t>
            </w:r>
            <w:r w:rsidR="00E4067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4A55" w:rsidRPr="00FB0325" w14:paraId="5A09B23C" w14:textId="77777777" w:rsidTr="00CD5991">
        <w:trPr>
          <w:trHeight w:val="296"/>
        </w:trPr>
        <w:tc>
          <w:tcPr>
            <w:tcW w:w="8856" w:type="dxa"/>
            <w:gridSpan w:val="4"/>
          </w:tcPr>
          <w:p w14:paraId="5429936D" w14:textId="77777777" w:rsidR="00824A55" w:rsidRPr="00CD5991" w:rsidRDefault="00824A55" w:rsidP="00824A55">
            <w:pPr>
              <w:rPr>
                <w:color w:val="C00000"/>
                <w:sz w:val="32"/>
                <w:szCs w:val="32"/>
              </w:rPr>
            </w:pPr>
            <w:r w:rsidRPr="00CD5991">
              <w:rPr>
                <w:color w:val="C00000"/>
                <w:sz w:val="32"/>
                <w:szCs w:val="32"/>
              </w:rPr>
              <w:t>Updates from past meetings</w:t>
            </w:r>
            <w:r w:rsidR="00FF271D" w:rsidRPr="00CD5991">
              <w:rPr>
                <w:color w:val="C00000"/>
                <w:sz w:val="32"/>
                <w:szCs w:val="32"/>
              </w:rPr>
              <w:t xml:space="preserve"> specific Next S</w:t>
            </w:r>
            <w:r w:rsidR="00E12A1B" w:rsidRPr="00CD5991">
              <w:rPr>
                <w:color w:val="C00000"/>
                <w:sz w:val="32"/>
                <w:szCs w:val="32"/>
              </w:rPr>
              <w:t>teps</w:t>
            </w:r>
            <w:r w:rsidRPr="00CD5991">
              <w:rPr>
                <w:color w:val="C00000"/>
                <w:sz w:val="32"/>
                <w:szCs w:val="32"/>
              </w:rPr>
              <w:t>:</w:t>
            </w:r>
          </w:p>
        </w:tc>
      </w:tr>
      <w:tr w:rsidR="00824A55" w:rsidRPr="00FB0325" w14:paraId="1BCCE704" w14:textId="77777777" w:rsidTr="00CD5991">
        <w:trPr>
          <w:trHeight w:val="790"/>
        </w:trPr>
        <w:tc>
          <w:tcPr>
            <w:tcW w:w="8856" w:type="dxa"/>
            <w:gridSpan w:val="4"/>
          </w:tcPr>
          <w:p w14:paraId="41078861" w14:textId="77777777" w:rsidR="00674328" w:rsidRDefault="00B24152" w:rsidP="0067432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4328">
              <w:instrText xml:space="preserve"> FORMTEXT </w:instrText>
            </w:r>
            <w:r>
              <w:fldChar w:fldCharType="separate"/>
            </w:r>
            <w:r w:rsidR="00674328">
              <w:rPr>
                <w:noProof/>
              </w:rPr>
              <w:t> </w:t>
            </w:r>
            <w:r w:rsidR="00674328">
              <w:rPr>
                <w:noProof/>
              </w:rPr>
              <w:t> </w:t>
            </w:r>
            <w:r w:rsidR="00674328">
              <w:rPr>
                <w:noProof/>
              </w:rPr>
              <w:t> </w:t>
            </w:r>
            <w:r w:rsidR="00674328">
              <w:rPr>
                <w:noProof/>
              </w:rPr>
              <w:t> </w:t>
            </w:r>
            <w:r w:rsidR="00674328">
              <w:rPr>
                <w:noProof/>
              </w:rPr>
              <w:t> </w:t>
            </w:r>
            <w:r>
              <w:fldChar w:fldCharType="end"/>
            </w:r>
          </w:p>
          <w:p w14:paraId="5907D03F" w14:textId="77777777" w:rsidR="00824A55" w:rsidRPr="00FB0325" w:rsidRDefault="00824A55" w:rsidP="00824A55"/>
        </w:tc>
      </w:tr>
      <w:tr w:rsidR="00824A55" w:rsidRPr="00FB0325" w14:paraId="5F0970FB" w14:textId="77777777" w:rsidTr="00CD5991">
        <w:tc>
          <w:tcPr>
            <w:tcW w:w="8856" w:type="dxa"/>
            <w:gridSpan w:val="4"/>
          </w:tcPr>
          <w:p w14:paraId="1EC74E09" w14:textId="77777777" w:rsidR="00824A55" w:rsidRPr="00CD5991" w:rsidRDefault="00824A55" w:rsidP="00E12A1B">
            <w:pPr>
              <w:rPr>
                <w:color w:val="C00000"/>
                <w:sz w:val="32"/>
                <w:szCs w:val="32"/>
              </w:rPr>
            </w:pPr>
            <w:r w:rsidRPr="00CD5991">
              <w:rPr>
                <w:color w:val="C00000"/>
                <w:sz w:val="32"/>
                <w:szCs w:val="32"/>
              </w:rPr>
              <w:t>FOCUS   (</w:t>
            </w:r>
            <w:r w:rsidR="00E12A1B" w:rsidRPr="00CD5991">
              <w:rPr>
                <w:color w:val="C00000"/>
                <w:sz w:val="32"/>
                <w:szCs w:val="32"/>
              </w:rPr>
              <w:t>MAP</w:t>
            </w:r>
            <w:r w:rsidR="003D2BDA">
              <w:rPr>
                <w:color w:val="C00000"/>
                <w:sz w:val="32"/>
                <w:szCs w:val="32"/>
              </w:rPr>
              <w:t xml:space="preserve"> Scores, ILPs, Previous SBA’s</w:t>
            </w:r>
            <w:r w:rsidRPr="00CD5991">
              <w:rPr>
                <w:color w:val="C00000"/>
                <w:sz w:val="32"/>
                <w:szCs w:val="32"/>
              </w:rPr>
              <w:t>)</w:t>
            </w:r>
          </w:p>
        </w:tc>
      </w:tr>
      <w:tr w:rsidR="00A01671" w:rsidRPr="00FB0325" w14:paraId="5091E7DB" w14:textId="77777777" w:rsidTr="00CD5991">
        <w:tc>
          <w:tcPr>
            <w:tcW w:w="8856" w:type="dxa"/>
            <w:gridSpan w:val="4"/>
          </w:tcPr>
          <w:p w14:paraId="0840327E" w14:textId="77777777" w:rsidR="00674328" w:rsidRDefault="00B24152" w:rsidP="0067432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4328">
              <w:instrText xml:space="preserve"> FORMTEXT </w:instrText>
            </w:r>
            <w:r>
              <w:fldChar w:fldCharType="separate"/>
            </w:r>
            <w:r w:rsidR="00674328">
              <w:rPr>
                <w:noProof/>
              </w:rPr>
              <w:t> </w:t>
            </w:r>
            <w:r w:rsidR="00674328">
              <w:rPr>
                <w:noProof/>
              </w:rPr>
              <w:t> </w:t>
            </w:r>
            <w:r w:rsidR="00674328">
              <w:rPr>
                <w:noProof/>
              </w:rPr>
              <w:t> </w:t>
            </w:r>
            <w:r w:rsidR="00674328">
              <w:rPr>
                <w:noProof/>
              </w:rPr>
              <w:t> </w:t>
            </w:r>
            <w:r w:rsidR="00674328">
              <w:rPr>
                <w:noProof/>
              </w:rPr>
              <w:t> </w:t>
            </w:r>
            <w:r>
              <w:fldChar w:fldCharType="end"/>
            </w:r>
          </w:p>
          <w:p w14:paraId="21DDAF11" w14:textId="77777777" w:rsidR="00A01671" w:rsidRDefault="00A01671" w:rsidP="00824A55"/>
        </w:tc>
      </w:tr>
      <w:tr w:rsidR="00824A55" w:rsidRPr="00FB0325" w14:paraId="16484C0E" w14:textId="77777777" w:rsidTr="00CD5991">
        <w:trPr>
          <w:trHeight w:val="305"/>
        </w:trPr>
        <w:tc>
          <w:tcPr>
            <w:tcW w:w="8856" w:type="dxa"/>
            <w:gridSpan w:val="4"/>
          </w:tcPr>
          <w:p w14:paraId="08789DBF" w14:textId="77777777" w:rsidR="00824A55" w:rsidRPr="00CD5991" w:rsidRDefault="00824A55" w:rsidP="00FF271D">
            <w:pPr>
              <w:rPr>
                <w:color w:val="C00000"/>
                <w:sz w:val="32"/>
                <w:szCs w:val="32"/>
              </w:rPr>
            </w:pPr>
            <w:r w:rsidRPr="00CD5991">
              <w:rPr>
                <w:color w:val="C00000"/>
                <w:sz w:val="32"/>
                <w:szCs w:val="32"/>
              </w:rPr>
              <w:t>DATA</w:t>
            </w:r>
            <w:r w:rsidR="00E12A1B" w:rsidRPr="00CD5991">
              <w:rPr>
                <w:color w:val="C00000"/>
                <w:sz w:val="32"/>
                <w:szCs w:val="32"/>
              </w:rPr>
              <w:t xml:space="preserve">   </w:t>
            </w:r>
          </w:p>
        </w:tc>
      </w:tr>
      <w:tr w:rsidR="00824A55" w:rsidRPr="00FB0325" w14:paraId="68D17635" w14:textId="77777777" w:rsidTr="00CD5991">
        <w:trPr>
          <w:trHeight w:val="790"/>
        </w:trPr>
        <w:tc>
          <w:tcPr>
            <w:tcW w:w="8856" w:type="dxa"/>
            <w:gridSpan w:val="4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5"/>
              <w:gridCol w:w="3690"/>
              <w:gridCol w:w="3775"/>
            </w:tblGrid>
            <w:tr w:rsidR="00E12A1B" w14:paraId="19F17602" w14:textId="77777777" w:rsidTr="00CD5991">
              <w:tc>
                <w:tcPr>
                  <w:tcW w:w="1165" w:type="dxa"/>
                </w:tcPr>
                <w:p w14:paraId="6E9A7A3E" w14:textId="77777777" w:rsidR="00E12A1B" w:rsidRPr="00CD5991" w:rsidRDefault="00E12A1B" w:rsidP="00824A55">
                  <w:pPr>
                    <w:rPr>
                      <w:sz w:val="28"/>
                      <w:szCs w:val="28"/>
                    </w:rPr>
                  </w:pPr>
                  <w:r w:rsidRPr="00CD5991">
                    <w:rPr>
                      <w:sz w:val="28"/>
                      <w:szCs w:val="28"/>
                    </w:rPr>
                    <w:t>Student Initials</w:t>
                  </w:r>
                </w:p>
              </w:tc>
              <w:tc>
                <w:tcPr>
                  <w:tcW w:w="3690" w:type="dxa"/>
                </w:tcPr>
                <w:p w14:paraId="37508F77" w14:textId="77777777" w:rsidR="00E12A1B" w:rsidRPr="00CD5991" w:rsidRDefault="00E12A1B" w:rsidP="00824A55">
                  <w:pPr>
                    <w:rPr>
                      <w:sz w:val="28"/>
                      <w:szCs w:val="28"/>
                    </w:rPr>
                  </w:pPr>
                  <w:r w:rsidRPr="00CD5991">
                    <w:rPr>
                      <w:sz w:val="28"/>
                      <w:szCs w:val="28"/>
                    </w:rPr>
                    <w:t>Data discussed in this meeting</w:t>
                  </w:r>
                </w:p>
              </w:tc>
              <w:tc>
                <w:tcPr>
                  <w:tcW w:w="3775" w:type="dxa"/>
                </w:tcPr>
                <w:p w14:paraId="289C9449" w14:textId="77777777" w:rsidR="00E12A1B" w:rsidRPr="00CD5991" w:rsidRDefault="00E12A1B" w:rsidP="00824A55">
                  <w:pPr>
                    <w:rPr>
                      <w:sz w:val="28"/>
                      <w:szCs w:val="28"/>
                    </w:rPr>
                  </w:pPr>
                  <w:r w:rsidRPr="00CD5991">
                    <w:rPr>
                      <w:sz w:val="28"/>
                      <w:szCs w:val="28"/>
                    </w:rPr>
                    <w:t>Next Steps for this student</w:t>
                  </w:r>
                </w:p>
              </w:tc>
            </w:tr>
            <w:tr w:rsidR="00E12A1B" w14:paraId="2E1F20E3" w14:textId="77777777" w:rsidTr="00CD5991">
              <w:tc>
                <w:tcPr>
                  <w:tcW w:w="1165" w:type="dxa"/>
                </w:tcPr>
                <w:p w14:paraId="5F48FB1F" w14:textId="77777777" w:rsidR="00E12A1B" w:rsidRDefault="00E12A1B" w:rsidP="00824A55"/>
              </w:tc>
              <w:tc>
                <w:tcPr>
                  <w:tcW w:w="3690" w:type="dxa"/>
                </w:tcPr>
                <w:p w14:paraId="0DD6D0A5" w14:textId="77777777" w:rsidR="00E12A1B" w:rsidRDefault="00E12A1B" w:rsidP="00824A55"/>
              </w:tc>
              <w:tc>
                <w:tcPr>
                  <w:tcW w:w="3775" w:type="dxa"/>
                </w:tcPr>
                <w:p w14:paraId="050F1180" w14:textId="77777777" w:rsidR="00E12A1B" w:rsidRDefault="00E12A1B" w:rsidP="00824A55"/>
              </w:tc>
            </w:tr>
            <w:tr w:rsidR="00E12A1B" w14:paraId="431F3010" w14:textId="77777777" w:rsidTr="00CD5991">
              <w:tc>
                <w:tcPr>
                  <w:tcW w:w="1165" w:type="dxa"/>
                </w:tcPr>
                <w:p w14:paraId="7B3D5F94" w14:textId="77777777" w:rsidR="00E12A1B" w:rsidRDefault="00E12A1B" w:rsidP="00824A55"/>
              </w:tc>
              <w:tc>
                <w:tcPr>
                  <w:tcW w:w="3690" w:type="dxa"/>
                </w:tcPr>
                <w:p w14:paraId="7C88BD07" w14:textId="77777777" w:rsidR="00E12A1B" w:rsidRDefault="00E12A1B" w:rsidP="00824A55"/>
              </w:tc>
              <w:tc>
                <w:tcPr>
                  <w:tcW w:w="3775" w:type="dxa"/>
                </w:tcPr>
                <w:p w14:paraId="24C8B6F2" w14:textId="77777777" w:rsidR="00E12A1B" w:rsidRDefault="00E12A1B" w:rsidP="00824A55"/>
              </w:tc>
            </w:tr>
            <w:tr w:rsidR="00E12A1B" w14:paraId="647B80B3" w14:textId="77777777" w:rsidTr="00CD5991">
              <w:tc>
                <w:tcPr>
                  <w:tcW w:w="1165" w:type="dxa"/>
                </w:tcPr>
                <w:p w14:paraId="1E83C0F6" w14:textId="77777777" w:rsidR="00E12A1B" w:rsidRDefault="00E12A1B" w:rsidP="00824A55"/>
              </w:tc>
              <w:tc>
                <w:tcPr>
                  <w:tcW w:w="3690" w:type="dxa"/>
                </w:tcPr>
                <w:p w14:paraId="3F8E6D77" w14:textId="77777777" w:rsidR="00E12A1B" w:rsidRDefault="00E12A1B" w:rsidP="00824A55"/>
              </w:tc>
              <w:tc>
                <w:tcPr>
                  <w:tcW w:w="3775" w:type="dxa"/>
                </w:tcPr>
                <w:p w14:paraId="560A4EBD" w14:textId="77777777" w:rsidR="00E12A1B" w:rsidRDefault="00E12A1B" w:rsidP="00824A55"/>
              </w:tc>
            </w:tr>
            <w:tr w:rsidR="00E12A1B" w14:paraId="4B9A084A" w14:textId="77777777" w:rsidTr="00CD5991">
              <w:tc>
                <w:tcPr>
                  <w:tcW w:w="1165" w:type="dxa"/>
                </w:tcPr>
                <w:p w14:paraId="71053D46" w14:textId="77777777" w:rsidR="00E12A1B" w:rsidRDefault="00E12A1B" w:rsidP="00824A55"/>
              </w:tc>
              <w:tc>
                <w:tcPr>
                  <w:tcW w:w="3690" w:type="dxa"/>
                </w:tcPr>
                <w:p w14:paraId="710C95FF" w14:textId="77777777" w:rsidR="00E12A1B" w:rsidRDefault="00E12A1B" w:rsidP="00824A55"/>
              </w:tc>
              <w:tc>
                <w:tcPr>
                  <w:tcW w:w="3775" w:type="dxa"/>
                </w:tcPr>
                <w:p w14:paraId="0AE34350" w14:textId="77777777" w:rsidR="00E12A1B" w:rsidRDefault="00E12A1B" w:rsidP="00824A55"/>
              </w:tc>
            </w:tr>
            <w:tr w:rsidR="00E12A1B" w14:paraId="3AA845EC" w14:textId="77777777" w:rsidTr="00CD5991">
              <w:tc>
                <w:tcPr>
                  <w:tcW w:w="1165" w:type="dxa"/>
                </w:tcPr>
                <w:p w14:paraId="6F3CC982" w14:textId="77777777" w:rsidR="00E12A1B" w:rsidRDefault="00E12A1B" w:rsidP="00824A55"/>
              </w:tc>
              <w:tc>
                <w:tcPr>
                  <w:tcW w:w="3690" w:type="dxa"/>
                </w:tcPr>
                <w:p w14:paraId="0A0B7D23" w14:textId="77777777" w:rsidR="00E12A1B" w:rsidRDefault="00E12A1B" w:rsidP="00824A55"/>
              </w:tc>
              <w:tc>
                <w:tcPr>
                  <w:tcW w:w="3775" w:type="dxa"/>
                </w:tcPr>
                <w:p w14:paraId="75CC5365" w14:textId="77777777" w:rsidR="00E12A1B" w:rsidRDefault="00E12A1B" w:rsidP="00824A55"/>
              </w:tc>
            </w:tr>
          </w:tbl>
          <w:p w14:paraId="648F4EDE" w14:textId="77777777" w:rsidR="00824A55" w:rsidRPr="00FB0325" w:rsidRDefault="00824A55" w:rsidP="00824A55"/>
        </w:tc>
      </w:tr>
      <w:tr w:rsidR="00824A55" w:rsidRPr="00FB0325" w14:paraId="07DFCF82" w14:textId="77777777" w:rsidTr="00CD5991">
        <w:tc>
          <w:tcPr>
            <w:tcW w:w="8856" w:type="dxa"/>
            <w:gridSpan w:val="4"/>
          </w:tcPr>
          <w:p w14:paraId="46B0CE1B" w14:textId="77777777" w:rsidR="00824A55" w:rsidRPr="00CD5991" w:rsidRDefault="00FF271D" w:rsidP="00824A55">
            <w:pPr>
              <w:rPr>
                <w:color w:val="C00000"/>
                <w:sz w:val="32"/>
                <w:szCs w:val="32"/>
              </w:rPr>
            </w:pPr>
            <w:r w:rsidRPr="00CD5991">
              <w:rPr>
                <w:color w:val="C00000"/>
                <w:sz w:val="32"/>
                <w:szCs w:val="32"/>
              </w:rPr>
              <w:t>INSTRUCTIONAL STRATEGIES</w:t>
            </w:r>
            <w:r w:rsidR="003D2BDA">
              <w:rPr>
                <w:color w:val="C00000"/>
                <w:sz w:val="32"/>
                <w:szCs w:val="32"/>
              </w:rPr>
              <w:t xml:space="preserve"> – 10 minutes</w:t>
            </w:r>
          </w:p>
        </w:tc>
      </w:tr>
      <w:tr w:rsidR="00A01671" w:rsidRPr="00FB0325" w14:paraId="00CB516C" w14:textId="77777777" w:rsidTr="00CD5991">
        <w:tc>
          <w:tcPr>
            <w:tcW w:w="8856" w:type="dxa"/>
            <w:gridSpan w:val="4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95"/>
              <w:gridCol w:w="5930"/>
            </w:tblGrid>
            <w:tr w:rsidR="00FF271D" w14:paraId="46BB3C01" w14:textId="77777777" w:rsidTr="00CD5991">
              <w:tc>
                <w:tcPr>
                  <w:tcW w:w="2695" w:type="dxa"/>
                </w:tcPr>
                <w:p w14:paraId="30285EB5" w14:textId="77777777" w:rsidR="00FF271D" w:rsidRDefault="00FF271D" w:rsidP="00674328">
                  <w:r>
                    <w:t xml:space="preserve">PEAK or Best Practice </w:t>
                  </w:r>
                </w:p>
                <w:p w14:paraId="17C60D3D" w14:textId="77777777" w:rsidR="00FF271D" w:rsidRDefault="00FF271D" w:rsidP="00674328">
                  <w:r>
                    <w:t>Strategies of the Month</w:t>
                  </w:r>
                </w:p>
              </w:tc>
              <w:tc>
                <w:tcPr>
                  <w:tcW w:w="5930" w:type="dxa"/>
                </w:tcPr>
                <w:p w14:paraId="23F69B94" w14:textId="77777777" w:rsidR="00FF271D" w:rsidRDefault="00FF271D" w:rsidP="00674328">
                  <w:r>
                    <w:t xml:space="preserve">Updates on previously used Strategies of the Month – </w:t>
                  </w:r>
                  <w:r w:rsidRPr="00FF271D">
                    <w:rPr>
                      <w:sz w:val="20"/>
                      <w:szCs w:val="20"/>
                    </w:rPr>
                    <w:t>Describe the effectiveness of previous Strategies of the Month, what made it work or what could be tweaked to make it work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FF271D" w14:paraId="3EF02EB7" w14:textId="77777777" w:rsidTr="00CD5991">
              <w:tc>
                <w:tcPr>
                  <w:tcW w:w="2695" w:type="dxa"/>
                </w:tcPr>
                <w:p w14:paraId="17F9D7E5" w14:textId="77777777" w:rsidR="00FF271D" w:rsidRDefault="00FF271D" w:rsidP="00674328"/>
                <w:p w14:paraId="66DC2463" w14:textId="77777777" w:rsidR="00FF271D" w:rsidRDefault="00FF271D" w:rsidP="00674328"/>
                <w:p w14:paraId="266CCCA6" w14:textId="77777777" w:rsidR="00FF271D" w:rsidRDefault="00FF271D" w:rsidP="00674328"/>
              </w:tc>
              <w:tc>
                <w:tcPr>
                  <w:tcW w:w="5930" w:type="dxa"/>
                </w:tcPr>
                <w:p w14:paraId="36F3B840" w14:textId="77777777" w:rsidR="00FF271D" w:rsidRDefault="00FF271D" w:rsidP="00674328"/>
              </w:tc>
            </w:tr>
          </w:tbl>
          <w:p w14:paraId="1F3CF68D" w14:textId="77777777" w:rsidR="00A01671" w:rsidRDefault="00A01671" w:rsidP="00824A55"/>
        </w:tc>
      </w:tr>
      <w:tr w:rsidR="00824A55" w:rsidRPr="00FB0325" w14:paraId="69201996" w14:textId="77777777" w:rsidTr="00CD5991">
        <w:tc>
          <w:tcPr>
            <w:tcW w:w="8856" w:type="dxa"/>
            <w:gridSpan w:val="4"/>
          </w:tcPr>
          <w:p w14:paraId="12FF59AE" w14:textId="77777777" w:rsidR="00824A55" w:rsidRPr="00CD5991" w:rsidRDefault="00824A55" w:rsidP="00A01671">
            <w:pPr>
              <w:rPr>
                <w:color w:val="C00000"/>
                <w:sz w:val="32"/>
                <w:szCs w:val="32"/>
              </w:rPr>
            </w:pPr>
            <w:r w:rsidRPr="00CD5991">
              <w:rPr>
                <w:color w:val="C00000"/>
                <w:sz w:val="32"/>
                <w:szCs w:val="32"/>
              </w:rPr>
              <w:t>NOTES</w:t>
            </w:r>
          </w:p>
        </w:tc>
      </w:tr>
      <w:tr w:rsidR="00A01671" w:rsidRPr="00FB0325" w14:paraId="18A06AA4" w14:textId="77777777" w:rsidTr="00CD5991">
        <w:tc>
          <w:tcPr>
            <w:tcW w:w="8856" w:type="dxa"/>
            <w:gridSpan w:val="4"/>
          </w:tcPr>
          <w:p w14:paraId="0F828FBC" w14:textId="77777777" w:rsidR="00A01671" w:rsidRDefault="00B24152" w:rsidP="00A0167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4328">
              <w:instrText xml:space="preserve"> FORMTEXT </w:instrText>
            </w:r>
            <w:r>
              <w:fldChar w:fldCharType="separate"/>
            </w:r>
            <w:r w:rsidR="00674328">
              <w:rPr>
                <w:noProof/>
              </w:rPr>
              <w:t> </w:t>
            </w:r>
            <w:r w:rsidR="00674328">
              <w:rPr>
                <w:noProof/>
              </w:rPr>
              <w:t> </w:t>
            </w:r>
            <w:r w:rsidR="00674328">
              <w:rPr>
                <w:noProof/>
              </w:rPr>
              <w:t> </w:t>
            </w:r>
            <w:r w:rsidR="00674328">
              <w:rPr>
                <w:noProof/>
              </w:rPr>
              <w:t> </w:t>
            </w:r>
            <w:r w:rsidR="00674328">
              <w:rPr>
                <w:noProof/>
              </w:rPr>
              <w:t> </w:t>
            </w:r>
            <w:r>
              <w:fldChar w:fldCharType="end"/>
            </w:r>
          </w:p>
          <w:p w14:paraId="1ED0E13C" w14:textId="77777777" w:rsidR="00674328" w:rsidRDefault="00674328" w:rsidP="00A01671"/>
          <w:p w14:paraId="4E5D8EA4" w14:textId="77777777" w:rsidR="00FF271D" w:rsidRDefault="00FF271D" w:rsidP="00A01671"/>
          <w:p w14:paraId="76360D3B" w14:textId="77777777" w:rsidR="00FF271D" w:rsidRDefault="00FF271D" w:rsidP="00A01671"/>
          <w:p w14:paraId="12A6809B" w14:textId="77777777" w:rsidR="00FF271D" w:rsidRDefault="00FF271D" w:rsidP="00A01671"/>
        </w:tc>
      </w:tr>
    </w:tbl>
    <w:p w14:paraId="5D27CF1F" w14:textId="77777777" w:rsidR="00CB13BC" w:rsidRPr="003D2BDA" w:rsidRDefault="00CB13BC" w:rsidP="00824A55">
      <w:bookmarkStart w:id="1" w:name="_GoBack"/>
      <w:bookmarkEnd w:id="1"/>
    </w:p>
    <w:sectPr w:rsidR="00CB13BC" w:rsidRPr="003D2BDA" w:rsidSect="00CB13BC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B68A62" w14:textId="77777777" w:rsidR="00480B35" w:rsidRDefault="00480B35" w:rsidP="00CB13BC">
      <w:r>
        <w:separator/>
      </w:r>
    </w:p>
  </w:endnote>
  <w:endnote w:type="continuationSeparator" w:id="0">
    <w:p w14:paraId="4A34B47A" w14:textId="77777777" w:rsidR="00480B35" w:rsidRDefault="00480B35" w:rsidP="00CB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1C548" w14:textId="77777777" w:rsidR="00480B35" w:rsidRDefault="00480B35" w:rsidP="00CB13BC">
      <w:r>
        <w:separator/>
      </w:r>
    </w:p>
  </w:footnote>
  <w:footnote w:type="continuationSeparator" w:id="0">
    <w:p w14:paraId="26B6794D" w14:textId="77777777" w:rsidR="00480B35" w:rsidRDefault="00480B35" w:rsidP="00CB13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E56CE" w14:textId="77777777" w:rsidR="00FF271D" w:rsidRPr="00CD5991" w:rsidRDefault="00CB13BC" w:rsidP="00CB13BC">
    <w:pPr>
      <w:pStyle w:val="Header"/>
      <w:jc w:val="center"/>
      <w:rPr>
        <w:b/>
        <w:sz w:val="40"/>
        <w:szCs w:val="40"/>
      </w:rPr>
    </w:pPr>
    <w:r w:rsidRPr="00CD5991">
      <w:rPr>
        <w:b/>
        <w:sz w:val="40"/>
        <w:szCs w:val="40"/>
      </w:rPr>
      <w:t xml:space="preserve">YKSD </w:t>
    </w:r>
    <w:r w:rsidR="003D2BDA">
      <w:rPr>
        <w:b/>
        <w:sz w:val="40"/>
        <w:szCs w:val="40"/>
      </w:rPr>
      <w:t>2014-15 DATA ANALYSIS</w:t>
    </w:r>
    <w:r w:rsidR="00FF271D" w:rsidRPr="00CD5991">
      <w:rPr>
        <w:b/>
        <w:sz w:val="40"/>
        <w:szCs w:val="40"/>
      </w:rPr>
      <w:t xml:space="preserve"> </w:t>
    </w:r>
  </w:p>
  <w:p w14:paraId="25F4D57C" w14:textId="77777777" w:rsidR="00CB13BC" w:rsidRPr="00CD5991" w:rsidRDefault="003D2BDA" w:rsidP="00CB13BC">
    <w:pPr>
      <w:pStyle w:val="Header"/>
      <w:jc w:val="center"/>
      <w:rPr>
        <w:b/>
        <w:sz w:val="40"/>
        <w:szCs w:val="40"/>
      </w:rPr>
    </w:pPr>
    <w:r>
      <w:rPr>
        <w:b/>
        <w:sz w:val="40"/>
        <w:szCs w:val="40"/>
      </w:rPr>
      <w:t>COLLABORATIVE MEETING</w:t>
    </w:r>
    <w:r w:rsidR="00CB13BC" w:rsidRPr="00CD5991">
      <w:rPr>
        <w:b/>
        <w:sz w:val="40"/>
        <w:szCs w:val="40"/>
      </w:rPr>
      <w:t xml:space="preserve">  </w:t>
    </w:r>
  </w:p>
  <w:p w14:paraId="3CAEB5D0" w14:textId="77777777" w:rsidR="00CD5991" w:rsidRDefault="00CD599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77D"/>
    <w:rsid w:val="000C1C38"/>
    <w:rsid w:val="00241143"/>
    <w:rsid w:val="002D177D"/>
    <w:rsid w:val="003D2BDA"/>
    <w:rsid w:val="00417721"/>
    <w:rsid w:val="00480B35"/>
    <w:rsid w:val="00674328"/>
    <w:rsid w:val="007A5BBE"/>
    <w:rsid w:val="00824A55"/>
    <w:rsid w:val="008436F7"/>
    <w:rsid w:val="00A01671"/>
    <w:rsid w:val="00B24152"/>
    <w:rsid w:val="00CB13BC"/>
    <w:rsid w:val="00CD5991"/>
    <w:rsid w:val="00E12A1B"/>
    <w:rsid w:val="00E4067F"/>
    <w:rsid w:val="00F116B0"/>
    <w:rsid w:val="00FF27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EB97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1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7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77D"/>
  </w:style>
  <w:style w:type="paragraph" w:styleId="Footer">
    <w:name w:val="footer"/>
    <w:basedOn w:val="Normal"/>
    <w:link w:val="FooterChar"/>
    <w:uiPriority w:val="99"/>
    <w:unhideWhenUsed/>
    <w:rsid w:val="002D17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77D"/>
  </w:style>
  <w:style w:type="table" w:styleId="TableGrid">
    <w:name w:val="Table Grid"/>
    <w:basedOn w:val="TableNormal"/>
    <w:uiPriority w:val="59"/>
    <w:rsid w:val="002D17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824A5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24A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101</Words>
  <Characters>580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 &amp; Primer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Walker</dc:creator>
  <cp:lastModifiedBy>Chane Beam</cp:lastModifiedBy>
  <cp:revision>9</cp:revision>
  <cp:lastPrinted>2014-08-06T00:11:00Z</cp:lastPrinted>
  <dcterms:created xsi:type="dcterms:W3CDTF">2012-09-04T18:22:00Z</dcterms:created>
  <dcterms:modified xsi:type="dcterms:W3CDTF">2014-08-06T00:11:00Z</dcterms:modified>
</cp:coreProperties>
</file>